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第三课  升级经验修改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客户端文件夹路径</w:t>
      </w:r>
      <w:r>
        <w:rPr>
          <w:rFonts w:hint="eastAsia"/>
          <w:lang w:val="en-US" w:eastAsia="zh-CN"/>
        </w:rPr>
        <w:t>PACK\Data\db\exptable.xml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用PACK解压软件解压 把我文件夹里的exptable.xml文件放到上面的目录里面，然后压缩exptable.xml成PACK到上面的路径，即可。当然重新开启服务器，链接游戏。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第一课是代码，第二课是服务端修改PACK，第三课是客户端修改PACK，学会以上的东西，按照思路可以修改很多东西，添加很多东西，所以慢慢研究，群里教学仔细看。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080280F"/>
    <w:rsid w:val="068D1982"/>
    <w:rsid w:val="101916BF"/>
    <w:rsid w:val="1E9837AB"/>
    <w:rsid w:val="47CD6BB0"/>
    <w:rsid w:val="47DC57A1"/>
    <w:rsid w:val="58EA0C5B"/>
    <w:rsid w:val="5E2C67AC"/>
    <w:rsid w:val="756708DD"/>
    <w:rsid w:val="7C1D05D8"/>
    <w:rsid w:val="7FF24A8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2019-03-14T06:21:24Z</dcterms:modified>
  <dc:title>第三课  升级经验修改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